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50E" w:rsidRPr="00802475" w:rsidRDefault="00BE650E" w:rsidP="00BE650E">
      <w:pPr>
        <w:spacing w:after="0" w:line="240" w:lineRule="auto"/>
        <w:contextualSpacing/>
        <w:jc w:val="center"/>
        <w:rPr>
          <w:rFonts w:ascii="PT Astra Serif" w:eastAsia="Arial Unicode MS" w:hAnsi="PT Astra Serif" w:cs="Times New Roman"/>
          <w:b/>
          <w:color w:val="000000"/>
          <w:lang w:bidi="ru-RU"/>
        </w:rPr>
      </w:pPr>
      <w:r w:rsidRPr="00802475">
        <w:rPr>
          <w:rFonts w:ascii="PT Astra Serif" w:eastAsia="Arial Unicode MS" w:hAnsi="PT Astra Serif" w:cs="Times New Roman"/>
          <w:b/>
          <w:color w:val="000000"/>
          <w:lang w:bidi="ru-RU"/>
        </w:rPr>
        <w:t xml:space="preserve">Аннотация к рабочей программе </w:t>
      </w:r>
      <w:r>
        <w:rPr>
          <w:rFonts w:ascii="PT Astra Serif" w:eastAsia="Arial Unicode MS" w:hAnsi="PT Astra Serif" w:cs="Times New Roman"/>
          <w:b/>
          <w:color w:val="000000"/>
          <w:lang w:bidi="ru-RU"/>
        </w:rPr>
        <w:t xml:space="preserve">внеурочной деятельности </w:t>
      </w:r>
      <w:r w:rsidRPr="008579C0">
        <w:rPr>
          <w:rFonts w:ascii="PT Astra Serif" w:eastAsia="Times New Roman" w:hAnsi="PT Astra Serif" w:cs="Times New Roman"/>
          <w:b/>
          <w:bCs/>
        </w:rPr>
        <w:t>«Основы смыслового чтения и работы с текстом»</w:t>
      </w:r>
    </w:p>
    <w:tbl>
      <w:tblPr>
        <w:tblStyle w:val="a3"/>
        <w:tblW w:w="1094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251"/>
        <w:gridCol w:w="8694"/>
      </w:tblGrid>
      <w:tr w:rsidR="00BE650E" w:rsidRPr="00BE650E" w:rsidTr="005C3D88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0E" w:rsidRPr="00BE650E" w:rsidRDefault="00BE650E" w:rsidP="00BE650E">
            <w:pPr>
              <w:widowControl w:val="0"/>
              <w:tabs>
                <w:tab w:val="left" w:pos="570"/>
              </w:tabs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0"/>
                <w:szCs w:val="20"/>
                <w:lang w:bidi="ru-RU"/>
              </w:rPr>
            </w:pPr>
            <w:r w:rsidRPr="00BE650E">
              <w:rPr>
                <w:rFonts w:ascii="PT Astra Serif" w:eastAsia="Arial Unicode MS" w:hAnsi="PT Astra Serif" w:cs="Times New Roman"/>
                <w:color w:val="000000"/>
                <w:sz w:val="20"/>
                <w:szCs w:val="20"/>
                <w:lang w:bidi="ru-RU"/>
              </w:rPr>
              <w:t>Внеурочная деятельность</w:t>
            </w:r>
          </w:p>
        </w:tc>
        <w:tc>
          <w:tcPr>
            <w:tcW w:w="8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0E" w:rsidRPr="00BE650E" w:rsidRDefault="00BE650E" w:rsidP="00BE650E">
            <w:pPr>
              <w:widowControl w:val="0"/>
              <w:tabs>
                <w:tab w:val="left" w:pos="570"/>
              </w:tabs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FF0000"/>
                <w:sz w:val="20"/>
                <w:szCs w:val="20"/>
                <w:lang w:bidi="ru-RU"/>
              </w:rPr>
            </w:pPr>
            <w:r w:rsidRPr="00BE650E"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  <w:t>«Основы смыслового чтения и работы с текстом»</w:t>
            </w:r>
          </w:p>
        </w:tc>
      </w:tr>
      <w:tr w:rsidR="00BE650E" w:rsidRPr="00BE650E" w:rsidTr="005C3D88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0E" w:rsidRPr="00BE650E" w:rsidRDefault="00BE650E" w:rsidP="00BE650E">
            <w:pPr>
              <w:widowControl w:val="0"/>
              <w:tabs>
                <w:tab w:val="left" w:pos="570"/>
              </w:tabs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0"/>
                <w:szCs w:val="20"/>
                <w:lang w:bidi="ru-RU"/>
              </w:rPr>
            </w:pPr>
            <w:r w:rsidRPr="00BE650E">
              <w:rPr>
                <w:rFonts w:ascii="PT Astra Serif" w:eastAsia="Arial Unicode MS" w:hAnsi="PT Astra Serif" w:cs="Times New Roman"/>
                <w:color w:val="000000"/>
                <w:sz w:val="20"/>
                <w:szCs w:val="20"/>
                <w:lang w:bidi="ru-RU"/>
              </w:rPr>
              <w:t>Класс</w:t>
            </w:r>
          </w:p>
        </w:tc>
        <w:tc>
          <w:tcPr>
            <w:tcW w:w="8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0E" w:rsidRPr="00BE650E" w:rsidRDefault="00BE650E" w:rsidP="00BE650E">
            <w:pPr>
              <w:widowControl w:val="0"/>
              <w:tabs>
                <w:tab w:val="left" w:pos="570"/>
              </w:tabs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FF0000"/>
                <w:sz w:val="20"/>
                <w:szCs w:val="20"/>
                <w:lang w:bidi="ru-RU"/>
              </w:rPr>
            </w:pPr>
            <w:r w:rsidRPr="00BE650E">
              <w:rPr>
                <w:rFonts w:ascii="PT Astra Serif" w:eastAsia="Arial Unicode MS" w:hAnsi="PT Astra Serif" w:cs="Times New Roman"/>
                <w:color w:val="000000"/>
                <w:sz w:val="20"/>
                <w:szCs w:val="20"/>
                <w:lang w:bidi="ru-RU"/>
              </w:rPr>
              <w:t>8</w:t>
            </w:r>
          </w:p>
        </w:tc>
      </w:tr>
      <w:tr w:rsidR="00BE650E" w:rsidRPr="00BE650E" w:rsidTr="005C3D88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0E" w:rsidRPr="00BE650E" w:rsidRDefault="00BE650E" w:rsidP="00BE650E">
            <w:pPr>
              <w:widowControl w:val="0"/>
              <w:tabs>
                <w:tab w:val="left" w:pos="570"/>
              </w:tabs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0"/>
                <w:szCs w:val="20"/>
                <w:lang w:bidi="ru-RU"/>
              </w:rPr>
            </w:pPr>
            <w:r w:rsidRPr="00BE650E">
              <w:rPr>
                <w:rFonts w:ascii="PT Astra Serif" w:eastAsia="Arial Unicode MS" w:hAnsi="PT Astra Serif" w:cs="Times New Roman"/>
                <w:color w:val="000000"/>
                <w:sz w:val="20"/>
                <w:szCs w:val="20"/>
                <w:lang w:bidi="ru-RU"/>
              </w:rPr>
              <w:t>Нормативные документы</w:t>
            </w:r>
          </w:p>
        </w:tc>
        <w:tc>
          <w:tcPr>
            <w:tcW w:w="8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0E" w:rsidRPr="00BE650E" w:rsidRDefault="00BE650E" w:rsidP="00BE650E">
            <w:pPr>
              <w:shd w:val="clear" w:color="auto" w:fill="FFFFFF"/>
              <w:spacing w:after="0" w:line="240" w:lineRule="auto"/>
              <w:outlineLvl w:val="0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bidi="ru-RU"/>
              </w:rPr>
            </w:pPr>
            <w:r w:rsidRPr="00BE650E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bidi="ru-RU"/>
              </w:rPr>
              <w:t xml:space="preserve">1. Приказ </w:t>
            </w:r>
            <w:proofErr w:type="spellStart"/>
            <w:r w:rsidRPr="00BE650E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bidi="ru-RU"/>
              </w:rPr>
              <w:t>Минпросвещения</w:t>
            </w:r>
            <w:proofErr w:type="spellEnd"/>
            <w:r w:rsidRPr="00BE650E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bidi="ru-RU"/>
              </w:rPr>
              <w:t xml:space="preserve"> России от 31.05.2021 № 286 «Об утверждении федерального государственного образовательного стандарта начального общего образования» (Зарегистрировано в Минюсте России 05.07.2021</w:t>
            </w:r>
          </w:p>
          <w:p w:rsidR="00BE650E" w:rsidRDefault="00BE650E" w:rsidP="00BE650E">
            <w:pPr>
              <w:shd w:val="clear" w:color="auto" w:fill="FFFFFF"/>
              <w:spacing w:after="0" w:line="240" w:lineRule="auto"/>
              <w:outlineLvl w:val="0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bidi="ru-RU"/>
              </w:rPr>
            </w:pPr>
            <w:r w:rsidRPr="00BE650E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bidi="ru-RU"/>
              </w:rPr>
              <w:t xml:space="preserve">№ 64100) </w:t>
            </w:r>
          </w:p>
          <w:p w:rsidR="00BE650E" w:rsidRDefault="00BE650E" w:rsidP="00BE650E">
            <w:pPr>
              <w:shd w:val="clear" w:color="auto" w:fill="FFFFFF"/>
              <w:spacing w:after="0" w:line="240" w:lineRule="auto"/>
              <w:outlineLvl w:val="0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bidi="ru-RU"/>
              </w:rPr>
            </w:pPr>
            <w:r w:rsidRPr="00BE650E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bidi="ru-RU"/>
              </w:rPr>
              <w:t xml:space="preserve">2. Приказ </w:t>
            </w:r>
            <w:proofErr w:type="spellStart"/>
            <w:r w:rsidRPr="00BE650E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bidi="ru-RU"/>
              </w:rPr>
              <w:t>Минпросвещения</w:t>
            </w:r>
            <w:proofErr w:type="spellEnd"/>
            <w:r w:rsidRPr="00BE650E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bidi="ru-RU"/>
              </w:rPr>
              <w:t xml:space="preserve"> России от 31.05.2021 № 287 «Об утверждении федерального государственного образовательного стандарта основного общего образования» (Зарегистрировано в Минюсте России 05.07.2021</w:t>
            </w: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bidi="ru-RU"/>
              </w:rPr>
              <w:t xml:space="preserve"> </w:t>
            </w:r>
            <w:r w:rsidRPr="00BE650E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bidi="ru-RU"/>
              </w:rPr>
              <w:t xml:space="preserve">№ 64101) </w:t>
            </w:r>
          </w:p>
          <w:p w:rsidR="00BE650E" w:rsidRPr="00BE650E" w:rsidRDefault="00BE650E" w:rsidP="00BE650E">
            <w:pPr>
              <w:shd w:val="clear" w:color="auto" w:fill="FFFFFF"/>
              <w:spacing w:after="0" w:line="240" w:lineRule="auto"/>
              <w:outlineLvl w:val="0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bidi="ru-RU"/>
              </w:rPr>
            </w:pPr>
            <w:r w:rsidRPr="00BE650E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bidi="ru-RU"/>
              </w:rPr>
              <w:t>3. Постановление Главного государственного санитарного врача РФ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(Зарегистрировано в Минюсте России 18.12.2020 № 61573)</w:t>
            </w:r>
          </w:p>
          <w:p w:rsidR="00BE650E" w:rsidRPr="00BE650E" w:rsidRDefault="00BE650E" w:rsidP="00BE650E">
            <w:pPr>
              <w:shd w:val="clear" w:color="auto" w:fill="FFFFFF"/>
              <w:spacing w:after="0" w:line="240" w:lineRule="auto"/>
              <w:outlineLvl w:val="0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bidi="ru-RU"/>
              </w:rPr>
            </w:pPr>
            <w:r w:rsidRPr="00BE650E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bidi="ru-RU"/>
              </w:rPr>
              <w:t xml:space="preserve"> Методические рекомендации http://www.consultant.ru/document/cons_doc_LAW_278827/2a682f0091a7354a5b60bd9e8e699b237680585c/</w:t>
            </w:r>
          </w:p>
          <w:p w:rsidR="00BE650E" w:rsidRPr="00BE650E" w:rsidRDefault="00BE650E" w:rsidP="00BE650E">
            <w:pPr>
              <w:shd w:val="clear" w:color="auto" w:fill="FFFFFF"/>
              <w:spacing w:after="0" w:line="240" w:lineRule="auto"/>
              <w:outlineLvl w:val="0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bidi="ru-RU"/>
              </w:rPr>
            </w:pPr>
            <w:r w:rsidRPr="00BE650E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bidi="ru-RU"/>
              </w:rPr>
              <w:t>4.Основная образовательная программа основного общего образования МБОУ «Пригородная С Ш»</w:t>
            </w:r>
          </w:p>
          <w:p w:rsidR="00BE650E" w:rsidRPr="00BE650E" w:rsidRDefault="00BE650E" w:rsidP="00BE650E">
            <w:pPr>
              <w:widowControl w:val="0"/>
              <w:suppressAutoHyphens/>
              <w:spacing w:after="0" w:line="240" w:lineRule="auto"/>
              <w:ind w:left="-61"/>
              <w:rPr>
                <w:rFonts w:ascii="PT Astra Serif" w:eastAsia="Arial Unicode MS" w:hAnsi="PT Astra Serif" w:cs="Times New Roman"/>
                <w:color w:val="000000"/>
                <w:sz w:val="20"/>
                <w:szCs w:val="20"/>
                <w:lang w:bidi="ru-RU"/>
              </w:rPr>
            </w:pPr>
            <w:r w:rsidRPr="00BE650E">
              <w:rPr>
                <w:rFonts w:ascii="PT Astra Serif" w:eastAsia="Arial Unicode MS" w:hAnsi="PT Astra Serif" w:cs="Times New Roman"/>
                <w:color w:val="000000"/>
                <w:sz w:val="20"/>
                <w:szCs w:val="20"/>
                <w:lang w:bidi="ru-RU"/>
              </w:rPr>
              <w:t xml:space="preserve">5.Программа внеурочной деятельности основного и среднего общего образования </w:t>
            </w:r>
            <w:r w:rsidRPr="00BE650E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bidi="ru-RU"/>
              </w:rPr>
              <w:t>МБОУ «Пригородная С Ш»</w:t>
            </w:r>
          </w:p>
          <w:p w:rsidR="00BE650E" w:rsidRPr="00BE650E" w:rsidRDefault="00BE650E" w:rsidP="00BE650E">
            <w:pPr>
              <w:widowControl w:val="0"/>
              <w:suppressAutoHyphens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0"/>
                <w:szCs w:val="20"/>
                <w:lang w:bidi="ru-RU"/>
              </w:rPr>
            </w:pPr>
            <w:r w:rsidRPr="00BE650E">
              <w:rPr>
                <w:rFonts w:ascii="PT Astra Serif" w:eastAsia="Arial Unicode MS" w:hAnsi="PT Astra Serif" w:cs="Times New Roman"/>
                <w:color w:val="000000"/>
                <w:sz w:val="20"/>
                <w:szCs w:val="20"/>
                <w:lang w:bidi="ru-RU"/>
              </w:rPr>
              <w:t xml:space="preserve">6.План внеурочной деятельности </w:t>
            </w:r>
            <w:r w:rsidRPr="00BE650E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bidi="ru-RU"/>
              </w:rPr>
              <w:t>МБОУ «Пригородная С Ш</w:t>
            </w:r>
            <w:r w:rsidRPr="00BE650E">
              <w:rPr>
                <w:rFonts w:ascii="PT Astra Serif" w:eastAsia="Arial Unicode MS" w:hAnsi="PT Astra Serif" w:cs="Times New Roman"/>
                <w:color w:val="000000"/>
                <w:sz w:val="20"/>
                <w:szCs w:val="20"/>
                <w:lang w:bidi="ru-RU"/>
              </w:rPr>
              <w:t xml:space="preserve"> на 2022-2023 учебный год.</w:t>
            </w:r>
          </w:p>
        </w:tc>
      </w:tr>
      <w:tr w:rsidR="00BE650E" w:rsidRPr="00BE650E" w:rsidTr="005C3D88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0E" w:rsidRPr="00BE650E" w:rsidRDefault="00BE650E" w:rsidP="00BE650E">
            <w:pPr>
              <w:widowControl w:val="0"/>
              <w:tabs>
                <w:tab w:val="left" w:pos="570"/>
              </w:tabs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0"/>
                <w:szCs w:val="20"/>
                <w:lang w:bidi="ru-RU"/>
              </w:rPr>
            </w:pPr>
            <w:r w:rsidRPr="00BE650E">
              <w:rPr>
                <w:rFonts w:ascii="PT Astra Serif" w:eastAsia="Arial Unicode MS" w:hAnsi="PT Astra Serif" w:cs="Times New Roman"/>
                <w:color w:val="000000"/>
                <w:sz w:val="20"/>
                <w:szCs w:val="20"/>
                <w:lang w:bidi="ru-RU"/>
              </w:rPr>
              <w:t>Учебно-методическое обеспечение курса</w:t>
            </w:r>
          </w:p>
        </w:tc>
        <w:tc>
          <w:tcPr>
            <w:tcW w:w="8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0E" w:rsidRPr="00BE650E" w:rsidRDefault="00BE650E" w:rsidP="00BE650E">
            <w:pPr>
              <w:widowControl w:val="0"/>
              <w:suppressAutoHyphens/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bidi="ru-RU"/>
              </w:rPr>
            </w:pPr>
            <w:r w:rsidRPr="00BE650E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bidi="ru-RU"/>
              </w:rPr>
              <w:t xml:space="preserve">Планирование составлено на основе авторской программы: Васильева В. В., Ежова Е. В. Программа курса внеурочной учебной деятельности «Учимся работать с текстом. 5–9 классы» (ФГОС ООО) // Теория и практика образования в современном мире: материалы VII </w:t>
            </w:r>
            <w:proofErr w:type="spellStart"/>
            <w:r w:rsidRPr="00BE650E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bidi="ru-RU"/>
              </w:rPr>
              <w:t>Междунар</w:t>
            </w:r>
            <w:proofErr w:type="spellEnd"/>
            <w:r w:rsidRPr="00BE650E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bidi="ru-RU"/>
              </w:rPr>
              <w:t xml:space="preserve">. науч. </w:t>
            </w:r>
            <w:proofErr w:type="spellStart"/>
            <w:r w:rsidRPr="00BE650E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bidi="ru-RU"/>
              </w:rPr>
              <w:t>конф</w:t>
            </w:r>
            <w:proofErr w:type="spellEnd"/>
            <w:r w:rsidRPr="00BE650E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bidi="ru-RU"/>
              </w:rPr>
              <w:t xml:space="preserve">. (г. Санкт-Петербург, июль 2015 г.). — </w:t>
            </w:r>
            <w:proofErr w:type="gramStart"/>
            <w:r w:rsidRPr="00BE650E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bidi="ru-RU"/>
              </w:rPr>
              <w:t>СПб.:</w:t>
            </w:r>
            <w:proofErr w:type="gramEnd"/>
            <w:r w:rsidRPr="00BE650E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bidi="ru-RU"/>
              </w:rPr>
              <w:t xml:space="preserve"> Свое издательство, 2015.</w:t>
            </w:r>
          </w:p>
        </w:tc>
      </w:tr>
      <w:tr w:rsidR="00BE650E" w:rsidRPr="00BE650E" w:rsidTr="005C3D88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0E" w:rsidRPr="00BE650E" w:rsidRDefault="00BE650E" w:rsidP="00BE650E">
            <w:pPr>
              <w:widowControl w:val="0"/>
              <w:tabs>
                <w:tab w:val="left" w:pos="570"/>
              </w:tabs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0"/>
                <w:szCs w:val="20"/>
                <w:lang w:bidi="ru-RU"/>
              </w:rPr>
            </w:pPr>
            <w:r w:rsidRPr="00BE650E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bidi="ru-RU"/>
              </w:rPr>
              <w:t>Объём часов, отпущенных на занятия, продолжительность одного занятия.</w:t>
            </w:r>
          </w:p>
        </w:tc>
        <w:tc>
          <w:tcPr>
            <w:tcW w:w="8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0E" w:rsidRPr="00BE650E" w:rsidRDefault="00BE650E" w:rsidP="00BE650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E650E">
              <w:rPr>
                <w:rFonts w:ascii="PT Astra Serif" w:eastAsia="Times New Roman" w:hAnsi="PT Astra Serif" w:cs="Times New Roman"/>
                <w:sz w:val="20"/>
                <w:szCs w:val="20"/>
              </w:rPr>
              <w:t>Рабочая программа составлена из расчёта 1 час в неделю, 34 часа в год (время занятия 40 минут)</w:t>
            </w:r>
          </w:p>
        </w:tc>
      </w:tr>
      <w:tr w:rsidR="00BE650E" w:rsidRPr="00BE650E" w:rsidTr="005C3D88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0E" w:rsidRPr="00BE650E" w:rsidRDefault="00BE650E" w:rsidP="00BE650E">
            <w:pPr>
              <w:widowControl w:val="0"/>
              <w:tabs>
                <w:tab w:val="left" w:pos="570"/>
              </w:tabs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0"/>
                <w:szCs w:val="20"/>
                <w:lang w:bidi="ru-RU"/>
              </w:rPr>
            </w:pPr>
            <w:r w:rsidRPr="00BE650E">
              <w:rPr>
                <w:rFonts w:ascii="PT Astra Serif" w:eastAsia="Arial Unicode MS" w:hAnsi="PT Astra Serif" w:cs="Times New Roman"/>
                <w:color w:val="000000"/>
                <w:sz w:val="20"/>
                <w:szCs w:val="20"/>
                <w:lang w:bidi="ru-RU"/>
              </w:rPr>
              <w:t>Общая характеристика курса</w:t>
            </w:r>
          </w:p>
        </w:tc>
        <w:tc>
          <w:tcPr>
            <w:tcW w:w="8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0E" w:rsidRPr="00BE650E" w:rsidRDefault="00BE650E" w:rsidP="00BE650E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bidi="ru-RU"/>
              </w:rPr>
            </w:pPr>
            <w:r w:rsidRPr="00BE650E">
              <w:rPr>
                <w:rFonts w:ascii="PT Astra Serif" w:eastAsia="Arial Unicode MS" w:hAnsi="PT Astra Serif" w:cs="Arial Unicode MS"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Разработанная программа внеурочной деятельности </w:t>
            </w:r>
            <w:r w:rsidRPr="00BE650E"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  <w:t>«Основы смыслового чтения и работы с текстом»</w:t>
            </w:r>
            <w:r w:rsidRPr="00BE650E">
              <w:rPr>
                <w:rFonts w:ascii="PT Astra Serif" w:eastAsia="Arial Unicode MS" w:hAnsi="PT Astra Serif" w:cs="Arial Unicode MS"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является актуальной, так как направлена на формирование и развитие у учащихся следующих читательских действий: поиск информации, выделение нужной для решения практической или учебной задачи информации, систематизация, сопоставление, анализ и обобщение имеющихся в тексте идей и информации, их интерпретация и преобразование, а также критичное отношение к информации, оценка её достоверности, сопоставление её с информацией из других источников и имеющимся жизненным опытом.</w:t>
            </w:r>
          </w:p>
        </w:tc>
      </w:tr>
      <w:tr w:rsidR="00BE650E" w:rsidRPr="00BE650E" w:rsidTr="005C3D88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0E" w:rsidRPr="00BE650E" w:rsidRDefault="00BE650E" w:rsidP="00BE650E">
            <w:pPr>
              <w:widowControl w:val="0"/>
              <w:tabs>
                <w:tab w:val="left" w:pos="570"/>
              </w:tabs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0"/>
                <w:szCs w:val="20"/>
                <w:lang w:bidi="ru-RU"/>
              </w:rPr>
            </w:pPr>
            <w:r w:rsidRPr="00BE650E">
              <w:rPr>
                <w:rFonts w:ascii="PT Astra Serif" w:eastAsia="Arial Unicode MS" w:hAnsi="PT Astra Serif" w:cs="Times New Roman"/>
                <w:bCs/>
                <w:color w:val="000000"/>
                <w:sz w:val="20"/>
                <w:szCs w:val="20"/>
                <w:lang w:bidi="ru-RU"/>
              </w:rPr>
              <w:t>Образовательные результаты внеурочной деятельности школьников</w:t>
            </w:r>
          </w:p>
        </w:tc>
        <w:tc>
          <w:tcPr>
            <w:tcW w:w="8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0E" w:rsidRPr="00BE650E" w:rsidRDefault="00BE650E" w:rsidP="00BE650E">
            <w:pPr>
              <w:widowControl w:val="0"/>
              <w:shd w:val="clear" w:color="auto" w:fill="FFFFFF"/>
              <w:spacing w:after="0" w:line="240" w:lineRule="auto"/>
              <w:ind w:left="-68"/>
              <w:rPr>
                <w:rFonts w:ascii="PT Astra Serif" w:eastAsia="Arial Unicode MS" w:hAnsi="PT Astra Serif" w:cs="Arial"/>
                <w:color w:val="000000"/>
                <w:sz w:val="20"/>
                <w:szCs w:val="20"/>
                <w:lang w:bidi="ru-RU"/>
              </w:rPr>
            </w:pPr>
            <w:r w:rsidRPr="00BE650E">
              <w:rPr>
                <w:rFonts w:ascii="PT Astra Serif" w:eastAsia="Arial Unicode MS" w:hAnsi="PT Astra Serif" w:cs="Arial"/>
                <w:color w:val="000000"/>
                <w:sz w:val="20"/>
                <w:szCs w:val="20"/>
                <w:u w:val="single"/>
                <w:lang w:bidi="ru-RU"/>
              </w:rPr>
              <w:t xml:space="preserve">Первый уровень результатов </w:t>
            </w:r>
            <w:r w:rsidRPr="00BE650E">
              <w:rPr>
                <w:rFonts w:ascii="PT Astra Serif" w:eastAsia="Arial Unicode MS" w:hAnsi="PT Astra Serif" w:cs="Arial"/>
                <w:color w:val="000000"/>
                <w:sz w:val="20"/>
                <w:szCs w:val="20"/>
                <w:lang w:bidi="ru-RU"/>
              </w:rPr>
              <w:t>— приобретение школьником социальных знаний (об общественных нормах, устройстве общества, о социально одобряемых и неодобряемых формах поведения в обществе и т. п.), первичного понимания социальной реальности и повседневной жизни. Достигается во взаимодействии с педагогом. Для достижения данного уровня результатов особое значение имеет взаимодействие ученика со своими учителями (в основном в дополнительном образовании) как значимыми для него носителями положительного социального знания и повседневного опыта.</w:t>
            </w:r>
          </w:p>
          <w:p w:rsidR="00BE650E" w:rsidRPr="00BE650E" w:rsidRDefault="00BE650E" w:rsidP="00BE650E">
            <w:pPr>
              <w:widowControl w:val="0"/>
              <w:shd w:val="clear" w:color="auto" w:fill="FFFFFF"/>
              <w:spacing w:after="0" w:line="240" w:lineRule="auto"/>
              <w:ind w:left="-68"/>
              <w:rPr>
                <w:rFonts w:ascii="PT Astra Serif" w:eastAsia="Arial Unicode MS" w:hAnsi="PT Astra Serif" w:cs="Arial"/>
                <w:color w:val="000000"/>
                <w:sz w:val="20"/>
                <w:szCs w:val="20"/>
                <w:lang w:bidi="ru-RU"/>
              </w:rPr>
            </w:pPr>
            <w:r w:rsidRPr="00BE650E">
              <w:rPr>
                <w:rFonts w:ascii="PT Astra Serif" w:eastAsia="Arial Unicode MS" w:hAnsi="PT Astra Serif" w:cs="Arial"/>
                <w:color w:val="000000"/>
                <w:sz w:val="20"/>
                <w:szCs w:val="20"/>
                <w:u w:val="single"/>
                <w:lang w:bidi="ru-RU"/>
              </w:rPr>
              <w:t>Второй уровень результатов</w:t>
            </w:r>
            <w:r w:rsidRPr="00BE650E">
              <w:rPr>
                <w:rFonts w:ascii="PT Astra Serif" w:eastAsia="Arial Unicode MS" w:hAnsi="PT Astra Serif" w:cs="Arial"/>
                <w:color w:val="000000"/>
                <w:sz w:val="20"/>
                <w:szCs w:val="20"/>
                <w:lang w:bidi="ru-RU"/>
              </w:rPr>
              <w:t xml:space="preserve"> — получение школьником опыта переживания и позитивного отношения к базовым ценностям общества (человек, семья, Отечество, природа, мир, знания, труд, культура), ценностного отношения к социальной реальности в целом. Достигается в дружественной детской среде (коллективе).</w:t>
            </w:r>
          </w:p>
          <w:p w:rsidR="00BE650E" w:rsidRPr="00BE650E" w:rsidRDefault="00BE650E" w:rsidP="00BE650E">
            <w:pPr>
              <w:widowControl w:val="0"/>
              <w:shd w:val="clear" w:color="auto" w:fill="FFFFFF"/>
              <w:spacing w:after="0" w:line="240" w:lineRule="auto"/>
              <w:ind w:left="-68"/>
              <w:rPr>
                <w:rFonts w:ascii="PT Astra Serif" w:eastAsia="Arial Unicode MS" w:hAnsi="PT Astra Serif" w:cs="Arial"/>
                <w:color w:val="000000"/>
                <w:sz w:val="20"/>
                <w:szCs w:val="20"/>
                <w:lang w:bidi="ru-RU"/>
              </w:rPr>
            </w:pPr>
            <w:r w:rsidRPr="00BE650E">
              <w:rPr>
                <w:rFonts w:ascii="PT Astra Serif" w:eastAsia="Arial Unicode MS" w:hAnsi="PT Astra Serif" w:cs="Arial"/>
                <w:color w:val="000000"/>
                <w:sz w:val="20"/>
                <w:szCs w:val="20"/>
                <w:u w:val="single"/>
                <w:lang w:bidi="ru-RU"/>
              </w:rPr>
              <w:t>Третий уровень результатов</w:t>
            </w:r>
            <w:r w:rsidRPr="00BE650E">
              <w:rPr>
                <w:rFonts w:ascii="PT Astra Serif" w:eastAsia="Arial Unicode MS" w:hAnsi="PT Astra Serif" w:cs="Arial"/>
                <w:color w:val="000000"/>
                <w:sz w:val="20"/>
                <w:szCs w:val="20"/>
                <w:lang w:bidi="ru-RU"/>
              </w:rPr>
              <w:t xml:space="preserve"> — получение школьником опыта самостоятельного общественного действия. Только в самостоятельном общественном действии, действии в открытом социуме, за пределами дружественной среды школы, для других, зачастую незнакомых людей, которые вовсе не обязательно положительно к нему настроены, юный человек действительно становится (а не просто узнаёт о том, как стать) социальным деятелем, гражданином, свободным человеком. Именно в опыте самостоятельного общественного действия приобретается то мужество, та готовность к поступку, без которых немыслимо существование гражданина и гражданского общества. Достигается во взаимодействии с социальными субъектами.</w:t>
            </w:r>
          </w:p>
        </w:tc>
      </w:tr>
      <w:tr w:rsidR="00BE650E" w:rsidRPr="00BE650E" w:rsidTr="005C3D88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0E" w:rsidRPr="00BE650E" w:rsidRDefault="00BE650E" w:rsidP="00BE650E">
            <w:pPr>
              <w:widowControl w:val="0"/>
              <w:tabs>
                <w:tab w:val="left" w:pos="570"/>
              </w:tabs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0"/>
                <w:szCs w:val="20"/>
                <w:lang w:bidi="ru-RU"/>
              </w:rPr>
            </w:pPr>
            <w:r w:rsidRPr="00BE650E">
              <w:rPr>
                <w:rFonts w:ascii="PT Astra Serif" w:eastAsia="Arial Unicode MS" w:hAnsi="PT Astra Serif" w:cs="Times New Roman"/>
                <w:color w:val="000000"/>
                <w:sz w:val="20"/>
                <w:szCs w:val="20"/>
                <w:lang w:bidi="ru-RU"/>
              </w:rPr>
              <w:t>Структура рабочей программы</w:t>
            </w:r>
          </w:p>
        </w:tc>
        <w:tc>
          <w:tcPr>
            <w:tcW w:w="8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0E" w:rsidRPr="00BE650E" w:rsidRDefault="00BE650E" w:rsidP="00BE650E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firstLine="284"/>
              <w:rPr>
                <w:rFonts w:ascii="PT Astra Serif" w:eastAsia="Arial Unicode MS" w:hAnsi="PT Astra Serif" w:cs="Times New Roman"/>
                <w:color w:val="000000"/>
                <w:sz w:val="20"/>
                <w:szCs w:val="20"/>
                <w:lang w:bidi="ru-RU"/>
              </w:rPr>
            </w:pPr>
            <w:r w:rsidRPr="00BE650E">
              <w:rPr>
                <w:rFonts w:ascii="PT Astra Serif" w:eastAsia="Arial Unicode MS" w:hAnsi="PT Astra Serif" w:cs="Times New Roman"/>
                <w:color w:val="000000"/>
                <w:sz w:val="20"/>
                <w:szCs w:val="20"/>
                <w:lang w:bidi="ru-RU"/>
              </w:rPr>
              <w:t>Титульный лист</w:t>
            </w:r>
          </w:p>
          <w:p w:rsidR="00BE650E" w:rsidRPr="00BE650E" w:rsidRDefault="00BE650E" w:rsidP="00BE650E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firstLine="284"/>
              <w:rPr>
                <w:rFonts w:ascii="PT Astra Serif" w:eastAsia="Arial Unicode MS" w:hAnsi="PT Astra Serif" w:cs="Times New Roman"/>
                <w:color w:val="000000"/>
                <w:sz w:val="20"/>
                <w:szCs w:val="20"/>
                <w:lang w:bidi="ru-RU"/>
              </w:rPr>
            </w:pPr>
            <w:r w:rsidRPr="00BE650E">
              <w:rPr>
                <w:rFonts w:ascii="PT Astra Serif" w:eastAsia="Arial Unicode MS" w:hAnsi="PT Astra Serif" w:cs="Times New Roman"/>
                <w:color w:val="000000"/>
                <w:sz w:val="20"/>
                <w:szCs w:val="20"/>
                <w:lang w:bidi="ru-RU"/>
              </w:rPr>
              <w:t>Результаты освоения курса внеурочной деятельности</w:t>
            </w:r>
          </w:p>
          <w:p w:rsidR="00BE650E" w:rsidRPr="00BE650E" w:rsidRDefault="00BE650E" w:rsidP="00BE650E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firstLine="284"/>
              <w:rPr>
                <w:rFonts w:ascii="PT Astra Serif" w:eastAsia="Arial Unicode MS" w:hAnsi="PT Astra Serif" w:cs="Times New Roman"/>
                <w:color w:val="000000"/>
                <w:sz w:val="20"/>
                <w:szCs w:val="20"/>
                <w:lang w:bidi="ru-RU"/>
              </w:rPr>
            </w:pPr>
            <w:r w:rsidRPr="00BE650E">
              <w:rPr>
                <w:rFonts w:ascii="PT Astra Serif" w:eastAsia="Arial Unicode MS" w:hAnsi="PT Astra Serif" w:cs="Times New Roman"/>
                <w:color w:val="000000"/>
                <w:sz w:val="20"/>
                <w:szCs w:val="20"/>
                <w:lang w:bidi="ru-RU"/>
              </w:rPr>
              <w:t>Содержание курса внеурочной деятельности с указанием форм организации и видов деятельности</w:t>
            </w:r>
          </w:p>
          <w:p w:rsidR="00BE650E" w:rsidRPr="00BE650E" w:rsidRDefault="00BE650E" w:rsidP="00BE650E">
            <w:pPr>
              <w:pStyle w:val="a6"/>
              <w:widowControl w:val="0"/>
              <w:numPr>
                <w:ilvl w:val="0"/>
                <w:numId w:val="1"/>
              </w:numPr>
              <w:spacing w:after="0" w:line="240" w:lineRule="auto"/>
              <w:ind w:firstLine="284"/>
              <w:rPr>
                <w:rFonts w:ascii="PT Astra Serif" w:eastAsia="Arial Unicode MS" w:hAnsi="PT Astra Serif" w:cs="Times New Roman"/>
                <w:color w:val="000000"/>
                <w:sz w:val="20"/>
                <w:szCs w:val="20"/>
                <w:lang w:bidi="ru-RU"/>
              </w:rPr>
            </w:pPr>
            <w:r w:rsidRPr="00BE650E">
              <w:rPr>
                <w:rFonts w:ascii="PT Astra Serif" w:eastAsia="Arial Unicode MS" w:hAnsi="PT Astra Serif" w:cs="Times New Roman"/>
                <w:color w:val="000000"/>
                <w:sz w:val="20"/>
                <w:szCs w:val="20"/>
                <w:lang w:bidi="ru-RU"/>
              </w:rPr>
              <w:t>Тематическое планирование, в том числе с учетом рабочей программы воспитания, с указанием количества часов, отводимых на освоение каждой темы.</w:t>
            </w:r>
          </w:p>
          <w:p w:rsidR="00BE650E" w:rsidRPr="00BE650E" w:rsidRDefault="00BE650E" w:rsidP="00BE650E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firstLine="284"/>
              <w:rPr>
                <w:rFonts w:ascii="PT Astra Serif" w:eastAsia="Arial Unicode MS" w:hAnsi="PT Astra Serif" w:cs="Times New Roman"/>
                <w:color w:val="000000"/>
                <w:sz w:val="20"/>
                <w:szCs w:val="20"/>
                <w:lang w:bidi="ru-RU"/>
              </w:rPr>
            </w:pPr>
            <w:r w:rsidRPr="00BE650E">
              <w:rPr>
                <w:rFonts w:ascii="PT Astra Serif" w:eastAsia="Arial Unicode MS" w:hAnsi="PT Astra Serif" w:cs="Times New Roman"/>
                <w:color w:val="000000"/>
                <w:sz w:val="20"/>
                <w:szCs w:val="20"/>
                <w:lang w:bidi="ru-RU"/>
              </w:rPr>
              <w:t>КТП (приложение)</w:t>
            </w:r>
          </w:p>
        </w:tc>
      </w:tr>
    </w:tbl>
    <w:p w:rsidR="00BE650E" w:rsidRPr="00802475" w:rsidRDefault="00BE650E" w:rsidP="00BE650E">
      <w:pPr>
        <w:widowControl w:val="0"/>
        <w:spacing w:after="0" w:line="240" w:lineRule="auto"/>
        <w:jc w:val="center"/>
        <w:rPr>
          <w:rFonts w:ascii="PT Astra Serif" w:eastAsia="Arial Unicode MS" w:hAnsi="PT Astra Serif" w:cs="Arial Unicode MS"/>
          <w:color w:val="000000"/>
          <w:lang w:bidi="ru-RU"/>
        </w:rPr>
      </w:pPr>
    </w:p>
    <w:p w:rsidR="00BE650E" w:rsidRDefault="00BE650E" w:rsidP="00BE650E">
      <w:bookmarkStart w:id="0" w:name="_GoBack"/>
      <w:bookmarkEnd w:id="0"/>
    </w:p>
    <w:p w:rsidR="0054503C" w:rsidRDefault="0054503C"/>
    <w:sectPr w:rsidR="0054503C" w:rsidSect="00BE650E">
      <w:footerReference w:type="default" r:id="rId5"/>
      <w:pgSz w:w="11906" w:h="16838"/>
      <w:pgMar w:top="426" w:right="850" w:bottom="142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2448702"/>
      <w:docPartObj>
        <w:docPartGallery w:val="Page Numbers (Bottom of Page)"/>
        <w:docPartUnique/>
      </w:docPartObj>
    </w:sdtPr>
    <w:sdtEndPr/>
    <w:sdtContent>
      <w:p w:rsidR="00802475" w:rsidRDefault="00BE650E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802475" w:rsidRDefault="00BE650E">
    <w:pPr>
      <w:pStyle w:val="a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CC49D2"/>
    <w:multiLevelType w:val="hybridMultilevel"/>
    <w:tmpl w:val="BD169326"/>
    <w:lvl w:ilvl="0" w:tplc="649E9BA6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50E"/>
    <w:rsid w:val="00001AB6"/>
    <w:rsid w:val="000043B4"/>
    <w:rsid w:val="00004D54"/>
    <w:rsid w:val="00014625"/>
    <w:rsid w:val="0002082E"/>
    <w:rsid w:val="0002129F"/>
    <w:rsid w:val="00024BD9"/>
    <w:rsid w:val="00027E45"/>
    <w:rsid w:val="0003568A"/>
    <w:rsid w:val="00036B04"/>
    <w:rsid w:val="00040766"/>
    <w:rsid w:val="00041C0E"/>
    <w:rsid w:val="0004519A"/>
    <w:rsid w:val="00052A61"/>
    <w:rsid w:val="0005659D"/>
    <w:rsid w:val="00060697"/>
    <w:rsid w:val="000619D0"/>
    <w:rsid w:val="00062643"/>
    <w:rsid w:val="00073884"/>
    <w:rsid w:val="0007789B"/>
    <w:rsid w:val="000834C9"/>
    <w:rsid w:val="000870E5"/>
    <w:rsid w:val="00092D5C"/>
    <w:rsid w:val="00094361"/>
    <w:rsid w:val="0009576D"/>
    <w:rsid w:val="000A1E19"/>
    <w:rsid w:val="000A7F97"/>
    <w:rsid w:val="000B6C1F"/>
    <w:rsid w:val="000C3A40"/>
    <w:rsid w:val="000C3DD2"/>
    <w:rsid w:val="000E22B5"/>
    <w:rsid w:val="000E37AE"/>
    <w:rsid w:val="000E3DF5"/>
    <w:rsid w:val="000F481A"/>
    <w:rsid w:val="00102AF6"/>
    <w:rsid w:val="001031D8"/>
    <w:rsid w:val="001036D9"/>
    <w:rsid w:val="001103CE"/>
    <w:rsid w:val="0012035E"/>
    <w:rsid w:val="00120EED"/>
    <w:rsid w:val="00123CD7"/>
    <w:rsid w:val="001266A9"/>
    <w:rsid w:val="00131102"/>
    <w:rsid w:val="00134BD1"/>
    <w:rsid w:val="00143ED8"/>
    <w:rsid w:val="00146151"/>
    <w:rsid w:val="00152C7B"/>
    <w:rsid w:val="00153C1F"/>
    <w:rsid w:val="00160369"/>
    <w:rsid w:val="001622DB"/>
    <w:rsid w:val="001639DB"/>
    <w:rsid w:val="00164ABE"/>
    <w:rsid w:val="001660F7"/>
    <w:rsid w:val="00166D04"/>
    <w:rsid w:val="00167D3A"/>
    <w:rsid w:val="0017033D"/>
    <w:rsid w:val="00172614"/>
    <w:rsid w:val="001730F4"/>
    <w:rsid w:val="00175057"/>
    <w:rsid w:val="001771BE"/>
    <w:rsid w:val="0018654F"/>
    <w:rsid w:val="0019155F"/>
    <w:rsid w:val="00193244"/>
    <w:rsid w:val="0019503E"/>
    <w:rsid w:val="00197859"/>
    <w:rsid w:val="001A5FA5"/>
    <w:rsid w:val="001A608A"/>
    <w:rsid w:val="001B0051"/>
    <w:rsid w:val="001B1CC5"/>
    <w:rsid w:val="001B3BD4"/>
    <w:rsid w:val="001B61BF"/>
    <w:rsid w:val="001C0689"/>
    <w:rsid w:val="001C2B37"/>
    <w:rsid w:val="001C5055"/>
    <w:rsid w:val="001D0628"/>
    <w:rsid w:val="001D61FA"/>
    <w:rsid w:val="001D6421"/>
    <w:rsid w:val="001E7027"/>
    <w:rsid w:val="001E7102"/>
    <w:rsid w:val="001E76E3"/>
    <w:rsid w:val="001F2F87"/>
    <w:rsid w:val="001F32D4"/>
    <w:rsid w:val="00203D3B"/>
    <w:rsid w:val="002059BA"/>
    <w:rsid w:val="00206C66"/>
    <w:rsid w:val="00207F4C"/>
    <w:rsid w:val="00212694"/>
    <w:rsid w:val="00215135"/>
    <w:rsid w:val="00215A82"/>
    <w:rsid w:val="002161FC"/>
    <w:rsid w:val="0022031A"/>
    <w:rsid w:val="0022688C"/>
    <w:rsid w:val="002303D0"/>
    <w:rsid w:val="00232600"/>
    <w:rsid w:val="00236527"/>
    <w:rsid w:val="002427F5"/>
    <w:rsid w:val="0024328B"/>
    <w:rsid w:val="002454F4"/>
    <w:rsid w:val="002457EA"/>
    <w:rsid w:val="00245F39"/>
    <w:rsid w:val="0024786D"/>
    <w:rsid w:val="002542D1"/>
    <w:rsid w:val="00254B8F"/>
    <w:rsid w:val="002629C6"/>
    <w:rsid w:val="002629D6"/>
    <w:rsid w:val="002656FE"/>
    <w:rsid w:val="002717BF"/>
    <w:rsid w:val="002736B0"/>
    <w:rsid w:val="00275281"/>
    <w:rsid w:val="0027697C"/>
    <w:rsid w:val="0027793D"/>
    <w:rsid w:val="00281C6C"/>
    <w:rsid w:val="00281F52"/>
    <w:rsid w:val="00285033"/>
    <w:rsid w:val="00286BF9"/>
    <w:rsid w:val="00286E37"/>
    <w:rsid w:val="00287B3B"/>
    <w:rsid w:val="00290DEC"/>
    <w:rsid w:val="0029517A"/>
    <w:rsid w:val="0029618F"/>
    <w:rsid w:val="002979CA"/>
    <w:rsid w:val="002A03A2"/>
    <w:rsid w:val="002A79C7"/>
    <w:rsid w:val="002A7DC0"/>
    <w:rsid w:val="002B019A"/>
    <w:rsid w:val="002B1B7A"/>
    <w:rsid w:val="002B25AC"/>
    <w:rsid w:val="002B6987"/>
    <w:rsid w:val="002B74D0"/>
    <w:rsid w:val="002C1DC7"/>
    <w:rsid w:val="002C2DF2"/>
    <w:rsid w:val="002C3C3B"/>
    <w:rsid w:val="002C4832"/>
    <w:rsid w:val="002C73E2"/>
    <w:rsid w:val="002D32E4"/>
    <w:rsid w:val="002D46C0"/>
    <w:rsid w:val="002D47D7"/>
    <w:rsid w:val="002E0A6B"/>
    <w:rsid w:val="002E2DF3"/>
    <w:rsid w:val="002E5893"/>
    <w:rsid w:val="002F3DD3"/>
    <w:rsid w:val="002F6D1B"/>
    <w:rsid w:val="00302593"/>
    <w:rsid w:val="00303805"/>
    <w:rsid w:val="00303B6B"/>
    <w:rsid w:val="003055F6"/>
    <w:rsid w:val="003077E6"/>
    <w:rsid w:val="003122BA"/>
    <w:rsid w:val="003143BD"/>
    <w:rsid w:val="00320EC4"/>
    <w:rsid w:val="00321B51"/>
    <w:rsid w:val="00322C45"/>
    <w:rsid w:val="003233E5"/>
    <w:rsid w:val="003326AA"/>
    <w:rsid w:val="003341B0"/>
    <w:rsid w:val="00342DB4"/>
    <w:rsid w:val="00347148"/>
    <w:rsid w:val="00347F46"/>
    <w:rsid w:val="003505A9"/>
    <w:rsid w:val="00352F02"/>
    <w:rsid w:val="003536D4"/>
    <w:rsid w:val="00355D67"/>
    <w:rsid w:val="00357EED"/>
    <w:rsid w:val="00362499"/>
    <w:rsid w:val="00366416"/>
    <w:rsid w:val="003751B8"/>
    <w:rsid w:val="00377304"/>
    <w:rsid w:val="003777AA"/>
    <w:rsid w:val="00381FC6"/>
    <w:rsid w:val="003912D0"/>
    <w:rsid w:val="00392AD3"/>
    <w:rsid w:val="003A1D3B"/>
    <w:rsid w:val="003A6B3C"/>
    <w:rsid w:val="003B16E7"/>
    <w:rsid w:val="003B2D2F"/>
    <w:rsid w:val="003C2C7B"/>
    <w:rsid w:val="003C2D47"/>
    <w:rsid w:val="003C3A0B"/>
    <w:rsid w:val="003D3380"/>
    <w:rsid w:val="003D4DF0"/>
    <w:rsid w:val="003D52D1"/>
    <w:rsid w:val="003D74D0"/>
    <w:rsid w:val="003E2E4C"/>
    <w:rsid w:val="003E32E0"/>
    <w:rsid w:val="003E5910"/>
    <w:rsid w:val="003E5ACA"/>
    <w:rsid w:val="003E6070"/>
    <w:rsid w:val="003E709B"/>
    <w:rsid w:val="003F31C6"/>
    <w:rsid w:val="003F5DC2"/>
    <w:rsid w:val="003F7C88"/>
    <w:rsid w:val="00404440"/>
    <w:rsid w:val="00407E80"/>
    <w:rsid w:val="0041074A"/>
    <w:rsid w:val="004226A1"/>
    <w:rsid w:val="00424FCA"/>
    <w:rsid w:val="0042708E"/>
    <w:rsid w:val="00435607"/>
    <w:rsid w:val="00436353"/>
    <w:rsid w:val="00441683"/>
    <w:rsid w:val="00441C28"/>
    <w:rsid w:val="0044405B"/>
    <w:rsid w:val="00444BD1"/>
    <w:rsid w:val="00444C79"/>
    <w:rsid w:val="004518CA"/>
    <w:rsid w:val="00460BEA"/>
    <w:rsid w:val="00462920"/>
    <w:rsid w:val="004631A3"/>
    <w:rsid w:val="00471334"/>
    <w:rsid w:val="00472C86"/>
    <w:rsid w:val="00474B13"/>
    <w:rsid w:val="004843CB"/>
    <w:rsid w:val="004847D3"/>
    <w:rsid w:val="004850EF"/>
    <w:rsid w:val="004902F4"/>
    <w:rsid w:val="0049076D"/>
    <w:rsid w:val="00493F9E"/>
    <w:rsid w:val="004A77CB"/>
    <w:rsid w:val="004B4848"/>
    <w:rsid w:val="004B616C"/>
    <w:rsid w:val="004B66A6"/>
    <w:rsid w:val="004B6F8E"/>
    <w:rsid w:val="004B740C"/>
    <w:rsid w:val="004B7C03"/>
    <w:rsid w:val="004C0B33"/>
    <w:rsid w:val="004C10EF"/>
    <w:rsid w:val="004C12E7"/>
    <w:rsid w:val="004C44D1"/>
    <w:rsid w:val="004C6E92"/>
    <w:rsid w:val="004C7BCE"/>
    <w:rsid w:val="004D3F33"/>
    <w:rsid w:val="004E29EE"/>
    <w:rsid w:val="004E58E0"/>
    <w:rsid w:val="004E6AEE"/>
    <w:rsid w:val="005035C2"/>
    <w:rsid w:val="00507FBC"/>
    <w:rsid w:val="0052236C"/>
    <w:rsid w:val="0053462A"/>
    <w:rsid w:val="005352DD"/>
    <w:rsid w:val="00537485"/>
    <w:rsid w:val="00541065"/>
    <w:rsid w:val="005427E3"/>
    <w:rsid w:val="0054503C"/>
    <w:rsid w:val="00546B7F"/>
    <w:rsid w:val="005470AA"/>
    <w:rsid w:val="00550C86"/>
    <w:rsid w:val="00555637"/>
    <w:rsid w:val="005605CF"/>
    <w:rsid w:val="0056060F"/>
    <w:rsid w:val="005626CB"/>
    <w:rsid w:val="0057174E"/>
    <w:rsid w:val="00582D7D"/>
    <w:rsid w:val="0058309F"/>
    <w:rsid w:val="005936C1"/>
    <w:rsid w:val="005A382C"/>
    <w:rsid w:val="005A6BCC"/>
    <w:rsid w:val="005B0717"/>
    <w:rsid w:val="005B12D3"/>
    <w:rsid w:val="005B25AE"/>
    <w:rsid w:val="005B452F"/>
    <w:rsid w:val="005B58C6"/>
    <w:rsid w:val="005B605A"/>
    <w:rsid w:val="005B74D2"/>
    <w:rsid w:val="005C2861"/>
    <w:rsid w:val="005C3102"/>
    <w:rsid w:val="005D09BA"/>
    <w:rsid w:val="005D0E77"/>
    <w:rsid w:val="005D18C2"/>
    <w:rsid w:val="005D20E6"/>
    <w:rsid w:val="005D4071"/>
    <w:rsid w:val="005E0DE5"/>
    <w:rsid w:val="005E41F8"/>
    <w:rsid w:val="005E485A"/>
    <w:rsid w:val="005E7A15"/>
    <w:rsid w:val="005F0F25"/>
    <w:rsid w:val="005F465B"/>
    <w:rsid w:val="005F78CC"/>
    <w:rsid w:val="0060159C"/>
    <w:rsid w:val="00601813"/>
    <w:rsid w:val="00602322"/>
    <w:rsid w:val="00603A6C"/>
    <w:rsid w:val="00604114"/>
    <w:rsid w:val="0060476A"/>
    <w:rsid w:val="0061021B"/>
    <w:rsid w:val="006103F8"/>
    <w:rsid w:val="00611B16"/>
    <w:rsid w:val="006203B6"/>
    <w:rsid w:val="00622CC2"/>
    <w:rsid w:val="006230A2"/>
    <w:rsid w:val="00624119"/>
    <w:rsid w:val="006247EC"/>
    <w:rsid w:val="006343BC"/>
    <w:rsid w:val="00637349"/>
    <w:rsid w:val="00645F32"/>
    <w:rsid w:val="00647B27"/>
    <w:rsid w:val="00651EB3"/>
    <w:rsid w:val="00653E84"/>
    <w:rsid w:val="00662FEE"/>
    <w:rsid w:val="00663E87"/>
    <w:rsid w:val="0066680B"/>
    <w:rsid w:val="00666EE3"/>
    <w:rsid w:val="00672A6A"/>
    <w:rsid w:val="00682109"/>
    <w:rsid w:val="00683986"/>
    <w:rsid w:val="00684419"/>
    <w:rsid w:val="00685731"/>
    <w:rsid w:val="00685C8C"/>
    <w:rsid w:val="00686315"/>
    <w:rsid w:val="00687BC1"/>
    <w:rsid w:val="0069393B"/>
    <w:rsid w:val="00694DDE"/>
    <w:rsid w:val="006A1F40"/>
    <w:rsid w:val="006A63D5"/>
    <w:rsid w:val="006B0F17"/>
    <w:rsid w:val="006B154B"/>
    <w:rsid w:val="006C3050"/>
    <w:rsid w:val="006C5CC6"/>
    <w:rsid w:val="006D51B2"/>
    <w:rsid w:val="006E2527"/>
    <w:rsid w:val="006E4159"/>
    <w:rsid w:val="006E64C9"/>
    <w:rsid w:val="006E7F4A"/>
    <w:rsid w:val="006F41FF"/>
    <w:rsid w:val="006F4764"/>
    <w:rsid w:val="006F5962"/>
    <w:rsid w:val="007015C9"/>
    <w:rsid w:val="00701EA7"/>
    <w:rsid w:val="0070476B"/>
    <w:rsid w:val="0070482B"/>
    <w:rsid w:val="007067C0"/>
    <w:rsid w:val="00706D50"/>
    <w:rsid w:val="00707141"/>
    <w:rsid w:val="007124C4"/>
    <w:rsid w:val="00712CFB"/>
    <w:rsid w:val="007132D7"/>
    <w:rsid w:val="0071569A"/>
    <w:rsid w:val="00722995"/>
    <w:rsid w:val="007230BA"/>
    <w:rsid w:val="00726A92"/>
    <w:rsid w:val="0073171E"/>
    <w:rsid w:val="0073254A"/>
    <w:rsid w:val="00737E1E"/>
    <w:rsid w:val="007434DE"/>
    <w:rsid w:val="00744A3E"/>
    <w:rsid w:val="00745286"/>
    <w:rsid w:val="007472B3"/>
    <w:rsid w:val="0075287B"/>
    <w:rsid w:val="00754C08"/>
    <w:rsid w:val="00754C8B"/>
    <w:rsid w:val="00766FEF"/>
    <w:rsid w:val="0077041A"/>
    <w:rsid w:val="00770A61"/>
    <w:rsid w:val="0077260D"/>
    <w:rsid w:val="00773271"/>
    <w:rsid w:val="00775FF6"/>
    <w:rsid w:val="00776E9C"/>
    <w:rsid w:val="007775FD"/>
    <w:rsid w:val="007813B3"/>
    <w:rsid w:val="00782F16"/>
    <w:rsid w:val="007857F4"/>
    <w:rsid w:val="00785CF3"/>
    <w:rsid w:val="007878B0"/>
    <w:rsid w:val="007A1046"/>
    <w:rsid w:val="007A147A"/>
    <w:rsid w:val="007B2F57"/>
    <w:rsid w:val="007B3C81"/>
    <w:rsid w:val="007B7821"/>
    <w:rsid w:val="007C0642"/>
    <w:rsid w:val="007C4CBE"/>
    <w:rsid w:val="007D2141"/>
    <w:rsid w:val="007D2288"/>
    <w:rsid w:val="007D3886"/>
    <w:rsid w:val="007D4D44"/>
    <w:rsid w:val="007D6BC2"/>
    <w:rsid w:val="007E1EA7"/>
    <w:rsid w:val="007E282C"/>
    <w:rsid w:val="007E5CF4"/>
    <w:rsid w:val="007F4277"/>
    <w:rsid w:val="007F584D"/>
    <w:rsid w:val="007F7AEE"/>
    <w:rsid w:val="0080041A"/>
    <w:rsid w:val="0080062B"/>
    <w:rsid w:val="00806B0C"/>
    <w:rsid w:val="00813A09"/>
    <w:rsid w:val="0081473A"/>
    <w:rsid w:val="00830A30"/>
    <w:rsid w:val="00833215"/>
    <w:rsid w:val="00841CD9"/>
    <w:rsid w:val="008435ED"/>
    <w:rsid w:val="00843F43"/>
    <w:rsid w:val="0084584C"/>
    <w:rsid w:val="008460E9"/>
    <w:rsid w:val="008525A8"/>
    <w:rsid w:val="00852774"/>
    <w:rsid w:val="00854B1D"/>
    <w:rsid w:val="0085640A"/>
    <w:rsid w:val="0085785E"/>
    <w:rsid w:val="00860BC5"/>
    <w:rsid w:val="008617FD"/>
    <w:rsid w:val="008657DF"/>
    <w:rsid w:val="0087339E"/>
    <w:rsid w:val="008745FC"/>
    <w:rsid w:val="008906E1"/>
    <w:rsid w:val="00891B0A"/>
    <w:rsid w:val="00894B69"/>
    <w:rsid w:val="00894FEC"/>
    <w:rsid w:val="008A2DE6"/>
    <w:rsid w:val="008B292E"/>
    <w:rsid w:val="008B540C"/>
    <w:rsid w:val="008C148F"/>
    <w:rsid w:val="008C3860"/>
    <w:rsid w:val="008C739D"/>
    <w:rsid w:val="008D01CF"/>
    <w:rsid w:val="008D1FF9"/>
    <w:rsid w:val="008E0BA3"/>
    <w:rsid w:val="008E1AE3"/>
    <w:rsid w:val="008E3E8E"/>
    <w:rsid w:val="008E585C"/>
    <w:rsid w:val="008F42BD"/>
    <w:rsid w:val="008F673A"/>
    <w:rsid w:val="00903EB8"/>
    <w:rsid w:val="0090493D"/>
    <w:rsid w:val="00907E54"/>
    <w:rsid w:val="009133FA"/>
    <w:rsid w:val="00923458"/>
    <w:rsid w:val="009235CC"/>
    <w:rsid w:val="00935270"/>
    <w:rsid w:val="009357BC"/>
    <w:rsid w:val="009432E8"/>
    <w:rsid w:val="00943A34"/>
    <w:rsid w:val="00944317"/>
    <w:rsid w:val="009444BC"/>
    <w:rsid w:val="00947E57"/>
    <w:rsid w:val="009508FB"/>
    <w:rsid w:val="00952F38"/>
    <w:rsid w:val="00953468"/>
    <w:rsid w:val="0098306D"/>
    <w:rsid w:val="009937EB"/>
    <w:rsid w:val="0099419D"/>
    <w:rsid w:val="00994202"/>
    <w:rsid w:val="0099450C"/>
    <w:rsid w:val="009A2D18"/>
    <w:rsid w:val="009C1FE3"/>
    <w:rsid w:val="009C245B"/>
    <w:rsid w:val="009C29C9"/>
    <w:rsid w:val="009D4B3C"/>
    <w:rsid w:val="009E3B03"/>
    <w:rsid w:val="009E3D99"/>
    <w:rsid w:val="009F0EE9"/>
    <w:rsid w:val="009F423E"/>
    <w:rsid w:val="009F6AB4"/>
    <w:rsid w:val="009F780B"/>
    <w:rsid w:val="00A025E4"/>
    <w:rsid w:val="00A069CA"/>
    <w:rsid w:val="00A1010E"/>
    <w:rsid w:val="00A15540"/>
    <w:rsid w:val="00A17241"/>
    <w:rsid w:val="00A25931"/>
    <w:rsid w:val="00A31356"/>
    <w:rsid w:val="00A3548D"/>
    <w:rsid w:val="00A418B0"/>
    <w:rsid w:val="00A43CD1"/>
    <w:rsid w:val="00A445BB"/>
    <w:rsid w:val="00A46AD2"/>
    <w:rsid w:val="00A5259B"/>
    <w:rsid w:val="00A65D00"/>
    <w:rsid w:val="00A665F1"/>
    <w:rsid w:val="00A666E0"/>
    <w:rsid w:val="00A675E3"/>
    <w:rsid w:val="00A74976"/>
    <w:rsid w:val="00A7703B"/>
    <w:rsid w:val="00A81E4F"/>
    <w:rsid w:val="00A82C2A"/>
    <w:rsid w:val="00A837E2"/>
    <w:rsid w:val="00A876BE"/>
    <w:rsid w:val="00A928B1"/>
    <w:rsid w:val="00A9708F"/>
    <w:rsid w:val="00AB0EC8"/>
    <w:rsid w:val="00AB497C"/>
    <w:rsid w:val="00AB7CE8"/>
    <w:rsid w:val="00AC0AAB"/>
    <w:rsid w:val="00AC3E27"/>
    <w:rsid w:val="00AD0E27"/>
    <w:rsid w:val="00AD39DC"/>
    <w:rsid w:val="00AD7E26"/>
    <w:rsid w:val="00AE4873"/>
    <w:rsid w:val="00AE4F76"/>
    <w:rsid w:val="00AF38BE"/>
    <w:rsid w:val="00AF6B54"/>
    <w:rsid w:val="00B0022E"/>
    <w:rsid w:val="00B04A7C"/>
    <w:rsid w:val="00B1144C"/>
    <w:rsid w:val="00B174C8"/>
    <w:rsid w:val="00B17894"/>
    <w:rsid w:val="00B238DC"/>
    <w:rsid w:val="00B26178"/>
    <w:rsid w:val="00B30958"/>
    <w:rsid w:val="00B40962"/>
    <w:rsid w:val="00B4153E"/>
    <w:rsid w:val="00B419FD"/>
    <w:rsid w:val="00B41F09"/>
    <w:rsid w:val="00B4634D"/>
    <w:rsid w:val="00B515E9"/>
    <w:rsid w:val="00B51F1B"/>
    <w:rsid w:val="00B54BB9"/>
    <w:rsid w:val="00B54C57"/>
    <w:rsid w:val="00B55D66"/>
    <w:rsid w:val="00B66C1D"/>
    <w:rsid w:val="00B67ADB"/>
    <w:rsid w:val="00B706B9"/>
    <w:rsid w:val="00B72A77"/>
    <w:rsid w:val="00B73B14"/>
    <w:rsid w:val="00B770DC"/>
    <w:rsid w:val="00B7746B"/>
    <w:rsid w:val="00B8277B"/>
    <w:rsid w:val="00B83276"/>
    <w:rsid w:val="00B8518F"/>
    <w:rsid w:val="00B903DC"/>
    <w:rsid w:val="00B90E18"/>
    <w:rsid w:val="00BA591B"/>
    <w:rsid w:val="00BA6E9D"/>
    <w:rsid w:val="00BB722D"/>
    <w:rsid w:val="00BB7EB0"/>
    <w:rsid w:val="00BC5CEA"/>
    <w:rsid w:val="00BC6125"/>
    <w:rsid w:val="00BD25EE"/>
    <w:rsid w:val="00BD4404"/>
    <w:rsid w:val="00BE23C5"/>
    <w:rsid w:val="00BE650E"/>
    <w:rsid w:val="00BE6BA6"/>
    <w:rsid w:val="00BF202C"/>
    <w:rsid w:val="00C0348C"/>
    <w:rsid w:val="00C03500"/>
    <w:rsid w:val="00C10D32"/>
    <w:rsid w:val="00C114C7"/>
    <w:rsid w:val="00C17611"/>
    <w:rsid w:val="00C333CF"/>
    <w:rsid w:val="00C34D7D"/>
    <w:rsid w:val="00C3573C"/>
    <w:rsid w:val="00C40B23"/>
    <w:rsid w:val="00C47AA1"/>
    <w:rsid w:val="00C50F94"/>
    <w:rsid w:val="00C565DA"/>
    <w:rsid w:val="00C627E0"/>
    <w:rsid w:val="00C6305D"/>
    <w:rsid w:val="00C662F8"/>
    <w:rsid w:val="00C70F7B"/>
    <w:rsid w:val="00C77378"/>
    <w:rsid w:val="00C81197"/>
    <w:rsid w:val="00C82379"/>
    <w:rsid w:val="00C8269A"/>
    <w:rsid w:val="00C83958"/>
    <w:rsid w:val="00C90C8D"/>
    <w:rsid w:val="00CA36A1"/>
    <w:rsid w:val="00CA5494"/>
    <w:rsid w:val="00CA7F7E"/>
    <w:rsid w:val="00CC1E59"/>
    <w:rsid w:val="00CC3420"/>
    <w:rsid w:val="00CD10B0"/>
    <w:rsid w:val="00CD6305"/>
    <w:rsid w:val="00CD6C89"/>
    <w:rsid w:val="00CD7989"/>
    <w:rsid w:val="00CE014B"/>
    <w:rsid w:val="00CE043A"/>
    <w:rsid w:val="00CE36E7"/>
    <w:rsid w:val="00CE36ED"/>
    <w:rsid w:val="00CF123E"/>
    <w:rsid w:val="00CF33E0"/>
    <w:rsid w:val="00CF3BAC"/>
    <w:rsid w:val="00CF4BA6"/>
    <w:rsid w:val="00CF53B3"/>
    <w:rsid w:val="00CF7058"/>
    <w:rsid w:val="00D0146C"/>
    <w:rsid w:val="00D036BA"/>
    <w:rsid w:val="00D05D61"/>
    <w:rsid w:val="00D067C6"/>
    <w:rsid w:val="00D151CE"/>
    <w:rsid w:val="00D20297"/>
    <w:rsid w:val="00D22013"/>
    <w:rsid w:val="00D253DD"/>
    <w:rsid w:val="00D309A3"/>
    <w:rsid w:val="00D32DA6"/>
    <w:rsid w:val="00D3501C"/>
    <w:rsid w:val="00D37BA0"/>
    <w:rsid w:val="00D409D8"/>
    <w:rsid w:val="00D427E8"/>
    <w:rsid w:val="00D4479F"/>
    <w:rsid w:val="00D65328"/>
    <w:rsid w:val="00D73E4B"/>
    <w:rsid w:val="00D83A58"/>
    <w:rsid w:val="00D85AFD"/>
    <w:rsid w:val="00D90A10"/>
    <w:rsid w:val="00DA46E1"/>
    <w:rsid w:val="00DB4477"/>
    <w:rsid w:val="00DC1C9C"/>
    <w:rsid w:val="00DC2BDD"/>
    <w:rsid w:val="00DC4694"/>
    <w:rsid w:val="00DC568D"/>
    <w:rsid w:val="00DC62D7"/>
    <w:rsid w:val="00DC7649"/>
    <w:rsid w:val="00DD44FB"/>
    <w:rsid w:val="00DD52BC"/>
    <w:rsid w:val="00DE0A1B"/>
    <w:rsid w:val="00DE3F48"/>
    <w:rsid w:val="00DE7102"/>
    <w:rsid w:val="00DF18C5"/>
    <w:rsid w:val="00DF335B"/>
    <w:rsid w:val="00DF4420"/>
    <w:rsid w:val="00DF7EA6"/>
    <w:rsid w:val="00E00AC8"/>
    <w:rsid w:val="00E012F7"/>
    <w:rsid w:val="00E01B4F"/>
    <w:rsid w:val="00E029CC"/>
    <w:rsid w:val="00E16250"/>
    <w:rsid w:val="00E164AE"/>
    <w:rsid w:val="00E168AE"/>
    <w:rsid w:val="00E225A5"/>
    <w:rsid w:val="00E22C60"/>
    <w:rsid w:val="00E26D47"/>
    <w:rsid w:val="00E3036E"/>
    <w:rsid w:val="00E34A3D"/>
    <w:rsid w:val="00E44D36"/>
    <w:rsid w:val="00E460DA"/>
    <w:rsid w:val="00E5198E"/>
    <w:rsid w:val="00E53DE7"/>
    <w:rsid w:val="00E55805"/>
    <w:rsid w:val="00E61FAE"/>
    <w:rsid w:val="00E64C15"/>
    <w:rsid w:val="00E64EF4"/>
    <w:rsid w:val="00E741C7"/>
    <w:rsid w:val="00E74A40"/>
    <w:rsid w:val="00E8399D"/>
    <w:rsid w:val="00E85203"/>
    <w:rsid w:val="00E90EBA"/>
    <w:rsid w:val="00E91A30"/>
    <w:rsid w:val="00E92C4B"/>
    <w:rsid w:val="00EA1CB7"/>
    <w:rsid w:val="00EA2B37"/>
    <w:rsid w:val="00EA2CAD"/>
    <w:rsid w:val="00EA4257"/>
    <w:rsid w:val="00EA7694"/>
    <w:rsid w:val="00EA7729"/>
    <w:rsid w:val="00EA7FAC"/>
    <w:rsid w:val="00EB24C2"/>
    <w:rsid w:val="00EB3BE3"/>
    <w:rsid w:val="00EC2798"/>
    <w:rsid w:val="00EC4D5C"/>
    <w:rsid w:val="00ED376A"/>
    <w:rsid w:val="00ED3804"/>
    <w:rsid w:val="00ED5184"/>
    <w:rsid w:val="00ED6009"/>
    <w:rsid w:val="00EE1481"/>
    <w:rsid w:val="00EE37DB"/>
    <w:rsid w:val="00EF0399"/>
    <w:rsid w:val="00EF0777"/>
    <w:rsid w:val="00EF15B1"/>
    <w:rsid w:val="00EF1D19"/>
    <w:rsid w:val="00EF2E01"/>
    <w:rsid w:val="00EF6917"/>
    <w:rsid w:val="00EF7E12"/>
    <w:rsid w:val="00F10E85"/>
    <w:rsid w:val="00F14663"/>
    <w:rsid w:val="00F14916"/>
    <w:rsid w:val="00F149C8"/>
    <w:rsid w:val="00F16A0B"/>
    <w:rsid w:val="00F20FC6"/>
    <w:rsid w:val="00F21F71"/>
    <w:rsid w:val="00F222CF"/>
    <w:rsid w:val="00F3059B"/>
    <w:rsid w:val="00F31407"/>
    <w:rsid w:val="00F321E5"/>
    <w:rsid w:val="00F34B2F"/>
    <w:rsid w:val="00F41E51"/>
    <w:rsid w:val="00F4592A"/>
    <w:rsid w:val="00F470FD"/>
    <w:rsid w:val="00F47C5C"/>
    <w:rsid w:val="00F512AA"/>
    <w:rsid w:val="00F51A09"/>
    <w:rsid w:val="00F51C12"/>
    <w:rsid w:val="00F51C89"/>
    <w:rsid w:val="00F7333C"/>
    <w:rsid w:val="00F73676"/>
    <w:rsid w:val="00F73F14"/>
    <w:rsid w:val="00F740D3"/>
    <w:rsid w:val="00F75493"/>
    <w:rsid w:val="00F754DF"/>
    <w:rsid w:val="00F7585C"/>
    <w:rsid w:val="00F7735B"/>
    <w:rsid w:val="00F81523"/>
    <w:rsid w:val="00F82995"/>
    <w:rsid w:val="00F8375E"/>
    <w:rsid w:val="00F855FB"/>
    <w:rsid w:val="00F94460"/>
    <w:rsid w:val="00FB747B"/>
    <w:rsid w:val="00FC76F3"/>
    <w:rsid w:val="00FC7D90"/>
    <w:rsid w:val="00FD1783"/>
    <w:rsid w:val="00FD3770"/>
    <w:rsid w:val="00FD6349"/>
    <w:rsid w:val="00FD6CB4"/>
    <w:rsid w:val="00FF0605"/>
    <w:rsid w:val="00FF0FC2"/>
    <w:rsid w:val="00FF2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143954-2D32-4A97-A03B-2E14EA9F5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50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6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BE65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BE650E"/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BE65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2022-10-26T11:09:00Z</dcterms:created>
  <dcterms:modified xsi:type="dcterms:W3CDTF">2022-10-26T11:12:00Z</dcterms:modified>
</cp:coreProperties>
</file>